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Карсун, Ульяновская область, Карсунский район, рп Карсун, ул. Гусева,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Инза, Ульяновская область, г. Инза, ул. Тухачевского, д.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Никольский автовокзал, Пензенская область, Никольский р-н, г. Никольск, ул. Куйбышева,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58-ОП-МЗ-Н-65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58-ОП-МЗ-Н-65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